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2412BD8" wp14:editId="240C6E09">
            <wp:extent cx="2370280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38ED3E86" w14:textId="3735131B" w:rsidR="00A35110" w:rsidRDefault="00A35110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Vacancy reference: 0795-24</w:t>
      </w:r>
    </w:p>
    <w:p w14:paraId="5DAB6C7B" w14:textId="44722CB2" w:rsidR="00825A68" w:rsidRPr="004117D8" w:rsidRDefault="00825A68" w:rsidP="0F1AEB96">
      <w:pPr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2268"/>
        <w:gridCol w:w="2835"/>
      </w:tblGrid>
      <w:tr w:rsidR="00885AEF" w:rsidRPr="004117D8" w14:paraId="44E6476B" w14:textId="77777777" w:rsidTr="377C99B7">
        <w:tc>
          <w:tcPr>
            <w:tcW w:w="4537" w:type="dxa"/>
            <w:shd w:val="clear" w:color="auto" w:fill="D9D9D9" w:themeFill="background1" w:themeFillShade="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4639A6A" w14:textId="77777777" w:rsidR="00296946" w:rsidRPr="007948E8" w:rsidRDefault="00296946" w:rsidP="6E294B8B">
            <w:pPr>
              <w:rPr>
                <w:rFonts w:ascii="Calibri" w:hAnsi="Calibri"/>
                <w:b/>
                <w:bCs/>
                <w:lang w:eastAsia="en-US"/>
              </w:rPr>
            </w:pPr>
            <w:r w:rsidRPr="32FD265D">
              <w:rPr>
                <w:rFonts w:ascii="Calibri" w:hAnsi="Calibri"/>
                <w:b/>
                <w:bCs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7272FC2F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4117D8" w14:paraId="02EB378F" w14:textId="77777777" w:rsidTr="377C99B7">
        <w:trPr>
          <w:trHeight w:val="626"/>
        </w:trPr>
        <w:tc>
          <w:tcPr>
            <w:tcW w:w="4537" w:type="dxa"/>
            <w:hideMark/>
          </w:tcPr>
          <w:p w14:paraId="6A05A809" w14:textId="64F5A96B" w:rsidR="00A17527" w:rsidRPr="00022A79" w:rsidRDefault="00436CB2" w:rsidP="0088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Educated to degree level or equivalent qualification or work experience in relevant area</w:t>
            </w:r>
          </w:p>
        </w:tc>
        <w:tc>
          <w:tcPr>
            <w:tcW w:w="2268" w:type="dxa"/>
            <w:hideMark/>
          </w:tcPr>
          <w:p w14:paraId="5A39BBE3" w14:textId="0975DD1E" w:rsidR="00A17527" w:rsidRPr="004117D8" w:rsidRDefault="00436CB2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41C8F396" w14:textId="17DB26CF" w:rsidR="00A17527" w:rsidRDefault="00436CB2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A17527" w:rsidRPr="004117D8" w14:paraId="72A3D3EC" w14:textId="77777777" w:rsidTr="377C99B7">
        <w:trPr>
          <w:trHeight w:val="566"/>
        </w:trPr>
        <w:tc>
          <w:tcPr>
            <w:tcW w:w="4537" w:type="dxa"/>
            <w:hideMark/>
          </w:tcPr>
          <w:p w14:paraId="0D0B940D" w14:textId="4614292F" w:rsidR="00A17527" w:rsidRPr="00022A79" w:rsidRDefault="00436CB2" w:rsidP="0088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convey an appropriate rationale and interest in applying for this particular post</w:t>
            </w:r>
          </w:p>
        </w:tc>
        <w:tc>
          <w:tcPr>
            <w:tcW w:w="2268" w:type="dxa"/>
            <w:hideMark/>
          </w:tcPr>
          <w:p w14:paraId="0E27B00A" w14:textId="6EC7618E" w:rsidR="00A17527" w:rsidRPr="004117D8" w:rsidRDefault="00436CB2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0061E4C" w14:textId="162C427F" w:rsidR="00A17527" w:rsidRDefault="0020509F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  <w:tr w:rsidR="3E5733C1" w14:paraId="3718793E" w14:textId="77777777" w:rsidTr="377C99B7">
        <w:trPr>
          <w:trHeight w:val="566"/>
        </w:trPr>
        <w:tc>
          <w:tcPr>
            <w:tcW w:w="4537" w:type="dxa"/>
            <w:hideMark/>
          </w:tcPr>
          <w:p w14:paraId="3EAD6475" w14:textId="2C259993" w:rsidR="3E5733C1" w:rsidRDefault="3E5733C1" w:rsidP="3E5733C1">
            <w:pPr>
              <w:ind w:left="57"/>
              <w:rPr>
                <w:rFonts w:ascii="Calibri" w:eastAsia="Calibri" w:hAnsi="Calibri" w:cs="Calibri"/>
                <w:color w:val="000000" w:themeColor="text1"/>
              </w:rPr>
            </w:pPr>
            <w:r w:rsidRPr="3E5733C1">
              <w:rPr>
                <w:rFonts w:ascii="Calibri" w:eastAsia="Calibri" w:hAnsi="Calibri" w:cs="Calibri"/>
                <w:color w:val="000000" w:themeColor="text1"/>
              </w:rPr>
              <w:t>Exceptional project management and organisational skills combined with a strong attention to detail and the ability to organise own workload, including anticipating future workloads.</w:t>
            </w:r>
          </w:p>
        </w:tc>
        <w:tc>
          <w:tcPr>
            <w:tcW w:w="2268" w:type="dxa"/>
            <w:hideMark/>
          </w:tcPr>
          <w:p w14:paraId="2487FF5F" w14:textId="7210985A" w:rsidR="3E5733C1" w:rsidRDefault="3E5733C1" w:rsidP="3E5733C1">
            <w:pPr>
              <w:ind w:left="57"/>
              <w:rPr>
                <w:rFonts w:ascii="Calibri" w:eastAsia="Calibri" w:hAnsi="Calibri" w:cs="Calibri"/>
                <w:color w:val="000000" w:themeColor="text1"/>
              </w:rPr>
            </w:pPr>
            <w:r w:rsidRPr="3E5733C1">
              <w:rPr>
                <w:rFonts w:ascii="Calibri" w:eastAsia="Calibri" w:hAnsi="Calibri" w:cs="Calibri"/>
                <w:color w:val="000000" w:themeColor="text1"/>
              </w:rPr>
              <w:t>Essential</w:t>
            </w:r>
          </w:p>
        </w:tc>
        <w:tc>
          <w:tcPr>
            <w:tcW w:w="2835" w:type="dxa"/>
            <w:hideMark/>
          </w:tcPr>
          <w:p w14:paraId="7E18FDD8" w14:textId="0A86CD26" w:rsidR="3E5733C1" w:rsidRDefault="3E5733C1" w:rsidP="3E5733C1">
            <w:pPr>
              <w:ind w:left="57"/>
              <w:rPr>
                <w:rFonts w:ascii="Calibri" w:eastAsia="Calibri" w:hAnsi="Calibri" w:cs="Calibri"/>
                <w:color w:val="000000" w:themeColor="text1"/>
              </w:rPr>
            </w:pPr>
            <w:r w:rsidRPr="3E5733C1">
              <w:rPr>
                <w:rFonts w:ascii="Calibri" w:eastAsia="Calibri" w:hAnsi="Calibri" w:cs="Calibri"/>
                <w:color w:val="000000" w:themeColor="text1"/>
              </w:rPr>
              <w:t>Supporting Statements/Interview</w:t>
            </w:r>
          </w:p>
        </w:tc>
      </w:tr>
      <w:tr w:rsidR="00A17527" w:rsidRPr="004117D8" w14:paraId="44EAFD9C" w14:textId="77777777" w:rsidTr="377C99B7">
        <w:trPr>
          <w:trHeight w:val="566"/>
        </w:trPr>
        <w:tc>
          <w:tcPr>
            <w:tcW w:w="4537" w:type="dxa"/>
            <w:hideMark/>
          </w:tcPr>
          <w:p w14:paraId="4B94D5A5" w14:textId="5E9D99D0" w:rsidR="00A17527" w:rsidRPr="00022A79" w:rsidRDefault="0020509F" w:rsidP="0088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Proven ability to work with and manage teams, </w:t>
            </w:r>
            <w:r w:rsidR="006B5E9E">
              <w:rPr>
                <w:rFonts w:asciiTheme="minorHAnsi" w:hAnsiTheme="minorHAnsi"/>
              </w:rPr>
              <w:t xml:space="preserve">enthusing and </w:t>
            </w:r>
            <w:r>
              <w:rPr>
                <w:rFonts w:asciiTheme="minorHAnsi" w:hAnsiTheme="minorHAnsi"/>
              </w:rPr>
              <w:t>motivating them to achieve results</w:t>
            </w:r>
          </w:p>
        </w:tc>
        <w:tc>
          <w:tcPr>
            <w:tcW w:w="2268" w:type="dxa"/>
            <w:hideMark/>
          </w:tcPr>
          <w:p w14:paraId="3DEEC669" w14:textId="68C678AC" w:rsidR="00A17527" w:rsidRPr="004117D8" w:rsidRDefault="0020509F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3656B9AB" w14:textId="1A87B88F" w:rsidR="00A17527" w:rsidRDefault="0020509F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  <w:tr w:rsidR="006C353E" w:rsidRPr="004117D8" w14:paraId="45FB0818" w14:textId="77777777" w:rsidTr="377C99B7">
        <w:trPr>
          <w:trHeight w:val="566"/>
        </w:trPr>
        <w:tc>
          <w:tcPr>
            <w:tcW w:w="4537" w:type="dxa"/>
            <w:hideMark/>
          </w:tcPr>
          <w:p w14:paraId="049F31CB" w14:textId="6CC7F2DE" w:rsidR="006C353E" w:rsidRPr="00022A79" w:rsidRDefault="006C353E" w:rsidP="006C35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 ability to build and nurture effective relationships and networks, internally and externally, influencing stakeholders at all levels and managing change</w:t>
            </w:r>
          </w:p>
        </w:tc>
        <w:tc>
          <w:tcPr>
            <w:tcW w:w="2268" w:type="dxa"/>
            <w:hideMark/>
          </w:tcPr>
          <w:p w14:paraId="53128261" w14:textId="583AACE2" w:rsidR="006C353E" w:rsidRPr="004117D8" w:rsidRDefault="006C353E" w:rsidP="006C353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2486C05" w14:textId="68D02B17" w:rsidR="006C353E" w:rsidRDefault="006C353E" w:rsidP="006C353E">
            <w:pPr>
              <w:rPr>
                <w:rFonts w:ascii="Calibri" w:hAnsi="Calibri"/>
              </w:rPr>
            </w:pPr>
            <w:r w:rsidRPr="377C99B7">
              <w:rPr>
                <w:rFonts w:ascii="Calibri" w:hAnsi="Calibri"/>
              </w:rPr>
              <w:t>Interview</w:t>
            </w:r>
            <w:r w:rsidR="5D9F1117" w:rsidRPr="377C99B7">
              <w:rPr>
                <w:rFonts w:ascii="Calibri" w:hAnsi="Calibri"/>
              </w:rPr>
              <w:t xml:space="preserve"> / Supporting statements</w:t>
            </w:r>
          </w:p>
        </w:tc>
      </w:tr>
      <w:tr w:rsidR="006C353E" w:rsidRPr="004117D8" w14:paraId="3FE9F23F" w14:textId="77777777" w:rsidTr="377C99B7">
        <w:trPr>
          <w:trHeight w:val="566"/>
        </w:trPr>
        <w:tc>
          <w:tcPr>
            <w:tcW w:w="4537" w:type="dxa"/>
            <w:hideMark/>
          </w:tcPr>
          <w:p w14:paraId="1F72F646" w14:textId="37876ACF" w:rsidR="006C353E" w:rsidRPr="00022A79" w:rsidRDefault="006C353E" w:rsidP="006C35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take an innovative approach in identifying and analysing issues and developing effective solutions to problems and challenges.</w:t>
            </w:r>
          </w:p>
        </w:tc>
        <w:tc>
          <w:tcPr>
            <w:tcW w:w="2268" w:type="dxa"/>
            <w:hideMark/>
          </w:tcPr>
          <w:p w14:paraId="08CE6F91" w14:textId="577A703A" w:rsidR="006C353E" w:rsidRPr="004117D8" w:rsidRDefault="006C353E" w:rsidP="006C353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1CDCEAD" w14:textId="3454970D" w:rsidR="006C353E" w:rsidRDefault="006C353E" w:rsidP="006C35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 / Interview</w:t>
            </w:r>
          </w:p>
        </w:tc>
      </w:tr>
      <w:tr w:rsidR="006C353E" w14:paraId="2DB844B5" w14:textId="77777777" w:rsidTr="377C99B7">
        <w:trPr>
          <w:trHeight w:val="566"/>
        </w:trPr>
        <w:tc>
          <w:tcPr>
            <w:tcW w:w="4537" w:type="dxa"/>
            <w:hideMark/>
          </w:tcPr>
          <w:p w14:paraId="31C6C891" w14:textId="42AACC54" w:rsidR="006C353E" w:rsidRDefault="006C353E" w:rsidP="006C353E">
            <w:pPr>
              <w:rPr>
                <w:rFonts w:asciiTheme="minorHAnsi" w:hAnsiTheme="minorHAnsi"/>
              </w:rPr>
            </w:pPr>
            <w:r w:rsidRPr="5622ACE8">
              <w:rPr>
                <w:rFonts w:asciiTheme="minorHAnsi" w:hAnsiTheme="minorHAnsi"/>
              </w:rPr>
              <w:t>Knowledge and experience of developing and managing effective business process systems to achieve business success.</w:t>
            </w:r>
          </w:p>
        </w:tc>
        <w:tc>
          <w:tcPr>
            <w:tcW w:w="2268" w:type="dxa"/>
            <w:hideMark/>
          </w:tcPr>
          <w:p w14:paraId="693DBEE7" w14:textId="71FB58AD" w:rsidR="006C353E" w:rsidRDefault="006C353E" w:rsidP="006C353E">
            <w:pPr>
              <w:rPr>
                <w:rFonts w:ascii="Calibri" w:hAnsi="Calibri"/>
                <w:lang w:eastAsia="en-US"/>
              </w:rPr>
            </w:pPr>
            <w:r w:rsidRPr="32FD265D"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1BCCBE7A" w14:textId="3454970D" w:rsidR="006C353E" w:rsidRDefault="006C353E" w:rsidP="006C353E">
            <w:pPr>
              <w:rPr>
                <w:rFonts w:ascii="Calibri" w:hAnsi="Calibri"/>
              </w:rPr>
            </w:pPr>
            <w:r w:rsidRPr="32FD265D">
              <w:rPr>
                <w:rFonts w:ascii="Calibri" w:hAnsi="Calibri"/>
              </w:rPr>
              <w:t>Supporting Statements / Interview</w:t>
            </w:r>
          </w:p>
          <w:p w14:paraId="481EE689" w14:textId="4EF439AB" w:rsidR="006C353E" w:rsidRDefault="006C353E" w:rsidP="006C353E">
            <w:pPr>
              <w:rPr>
                <w:rFonts w:ascii="Calibri" w:hAnsi="Calibri"/>
              </w:rPr>
            </w:pPr>
          </w:p>
        </w:tc>
      </w:tr>
      <w:tr w:rsidR="006C353E" w:rsidRPr="004117D8" w14:paraId="6BB9E253" w14:textId="77777777" w:rsidTr="377C99B7">
        <w:trPr>
          <w:trHeight w:val="566"/>
        </w:trPr>
        <w:tc>
          <w:tcPr>
            <w:tcW w:w="4537" w:type="dxa"/>
            <w:hideMark/>
          </w:tcPr>
          <w:p w14:paraId="23DE523C" w14:textId="1FBC84B9" w:rsidR="006C353E" w:rsidRPr="00022A79" w:rsidRDefault="006C353E" w:rsidP="006C353E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Commitment to undergo further training and personal development to meet strategic and operational requirements.</w:t>
            </w:r>
          </w:p>
        </w:tc>
        <w:tc>
          <w:tcPr>
            <w:tcW w:w="2268" w:type="dxa"/>
            <w:hideMark/>
          </w:tcPr>
          <w:p w14:paraId="52E56223" w14:textId="233D292A" w:rsidR="006C353E" w:rsidRPr="004117D8" w:rsidRDefault="006C353E" w:rsidP="006C353E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07547A01" w14:textId="3D8687F6" w:rsidR="006C353E" w:rsidRDefault="006C353E" w:rsidP="006C35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6C353E" w14:paraId="5F88F8C0" w14:textId="77777777" w:rsidTr="377C99B7">
        <w:trPr>
          <w:trHeight w:val="566"/>
        </w:trPr>
        <w:tc>
          <w:tcPr>
            <w:tcW w:w="4537" w:type="dxa"/>
            <w:hideMark/>
          </w:tcPr>
          <w:p w14:paraId="5D9A72DB" w14:textId="334945CA" w:rsidR="006C353E" w:rsidRDefault="006C353E" w:rsidP="006C353E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 w:rsidRPr="433BB613">
              <w:rPr>
                <w:rFonts w:asciiTheme="minorHAnsi" w:hAnsiTheme="minorHAnsi" w:cstheme="minorBidi"/>
                <w:color w:val="000000" w:themeColor="text1"/>
              </w:rPr>
              <w:t>Ability to work flexibly including some evenings and weekends without supervision. Ability to undertake limited travel overseas.</w:t>
            </w:r>
          </w:p>
        </w:tc>
        <w:tc>
          <w:tcPr>
            <w:tcW w:w="2268" w:type="dxa"/>
            <w:hideMark/>
          </w:tcPr>
          <w:p w14:paraId="653B054D" w14:textId="783D7752" w:rsidR="006C353E" w:rsidRDefault="006C353E" w:rsidP="006C353E">
            <w:pPr>
              <w:rPr>
                <w:rFonts w:ascii="Calibri" w:hAnsi="Calibri"/>
                <w:lang w:eastAsia="en-US"/>
              </w:rPr>
            </w:pPr>
            <w:r w:rsidRPr="433BB613"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014A05DA" w14:textId="269B9982" w:rsidR="006C353E" w:rsidRDefault="006C353E" w:rsidP="006C353E">
            <w:pPr>
              <w:rPr>
                <w:rFonts w:ascii="Calibri" w:hAnsi="Calibri"/>
              </w:rPr>
            </w:pPr>
            <w:r w:rsidRPr="433BB613">
              <w:rPr>
                <w:rFonts w:ascii="Calibri" w:hAnsi="Calibri"/>
              </w:rPr>
              <w:t xml:space="preserve">Interview </w:t>
            </w:r>
          </w:p>
        </w:tc>
      </w:tr>
      <w:tr w:rsidR="3E5733C1" w14:paraId="14E16160" w14:textId="77777777" w:rsidTr="377C99B7">
        <w:trPr>
          <w:trHeight w:val="566"/>
        </w:trPr>
        <w:tc>
          <w:tcPr>
            <w:tcW w:w="4537" w:type="dxa"/>
            <w:hideMark/>
          </w:tcPr>
          <w:p w14:paraId="5FE4631E" w14:textId="73366963" w:rsidR="3E5733C1" w:rsidRDefault="3E5733C1" w:rsidP="3E5733C1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3E5733C1">
              <w:rPr>
                <w:rFonts w:asciiTheme="minorHAnsi" w:hAnsiTheme="minorHAnsi" w:cstheme="minorBidi"/>
                <w:color w:val="000000" w:themeColor="text1"/>
              </w:rPr>
              <w:t>Proven track record of developing and delivering a recruitment or sales strategy across multiple communication channels</w:t>
            </w:r>
          </w:p>
        </w:tc>
        <w:tc>
          <w:tcPr>
            <w:tcW w:w="2268" w:type="dxa"/>
            <w:hideMark/>
          </w:tcPr>
          <w:p w14:paraId="30E448C2" w14:textId="207FF0C7" w:rsidR="3E5733C1" w:rsidRDefault="3E5733C1">
            <w:r w:rsidRPr="3E5733C1"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7EA33DA4" w14:textId="36CAA6FE" w:rsidR="3E5733C1" w:rsidRDefault="3E5733C1" w:rsidP="3E5733C1">
            <w:pPr>
              <w:rPr>
                <w:rFonts w:ascii="Calibri" w:hAnsi="Calibri"/>
              </w:rPr>
            </w:pPr>
            <w:r w:rsidRPr="3E5733C1">
              <w:rPr>
                <w:rFonts w:ascii="Calibri" w:hAnsi="Calibri"/>
              </w:rPr>
              <w:t>Supporting Statements / Interview</w:t>
            </w:r>
          </w:p>
        </w:tc>
      </w:tr>
    </w:tbl>
    <w:p w14:paraId="4DF8306D" w14:textId="7654DFC4" w:rsidR="32FD265D" w:rsidRDefault="32FD265D"/>
    <w:p w14:paraId="0DE4B5B7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77347F75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33E56AB4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33CA32A2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lastRenderedPageBreak/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050C3A89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p w14:paraId="66204FF1" w14:textId="77777777" w:rsidR="001A1FC8" w:rsidRDefault="001A1FC8"/>
    <w:sectPr w:rsidR="001A1FC8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8946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0C4D29"/>
    <w:rsid w:val="00162D7D"/>
    <w:rsid w:val="001A1FC8"/>
    <w:rsid w:val="0020509F"/>
    <w:rsid w:val="00212A6F"/>
    <w:rsid w:val="0025733F"/>
    <w:rsid w:val="00296946"/>
    <w:rsid w:val="00356733"/>
    <w:rsid w:val="003A2E5E"/>
    <w:rsid w:val="003E7748"/>
    <w:rsid w:val="003F1924"/>
    <w:rsid w:val="00436CB2"/>
    <w:rsid w:val="00454488"/>
    <w:rsid w:val="00461C9C"/>
    <w:rsid w:val="00495794"/>
    <w:rsid w:val="00496915"/>
    <w:rsid w:val="00531A96"/>
    <w:rsid w:val="00553730"/>
    <w:rsid w:val="005A059B"/>
    <w:rsid w:val="006364EB"/>
    <w:rsid w:val="006B5E9E"/>
    <w:rsid w:val="006C2ABE"/>
    <w:rsid w:val="006C353E"/>
    <w:rsid w:val="00703903"/>
    <w:rsid w:val="007218E4"/>
    <w:rsid w:val="007A3C47"/>
    <w:rsid w:val="007F38B1"/>
    <w:rsid w:val="0080405A"/>
    <w:rsid w:val="00825A68"/>
    <w:rsid w:val="00885AEF"/>
    <w:rsid w:val="00897F83"/>
    <w:rsid w:val="008D0D1E"/>
    <w:rsid w:val="008E2675"/>
    <w:rsid w:val="009B7C4F"/>
    <w:rsid w:val="009D14A5"/>
    <w:rsid w:val="00A010A7"/>
    <w:rsid w:val="00A17527"/>
    <w:rsid w:val="00A35110"/>
    <w:rsid w:val="00A459A0"/>
    <w:rsid w:val="00A6197A"/>
    <w:rsid w:val="00A93FCA"/>
    <w:rsid w:val="00B04FE9"/>
    <w:rsid w:val="00B70ABD"/>
    <w:rsid w:val="00CD687E"/>
    <w:rsid w:val="00D5747D"/>
    <w:rsid w:val="00D76097"/>
    <w:rsid w:val="00DD0B7F"/>
    <w:rsid w:val="00E17E1C"/>
    <w:rsid w:val="00E23806"/>
    <w:rsid w:val="00E44053"/>
    <w:rsid w:val="00E525F0"/>
    <w:rsid w:val="00EA2584"/>
    <w:rsid w:val="00F151E6"/>
    <w:rsid w:val="00F551A4"/>
    <w:rsid w:val="00FD1082"/>
    <w:rsid w:val="04A2F31F"/>
    <w:rsid w:val="09DE2212"/>
    <w:rsid w:val="0F1AEB96"/>
    <w:rsid w:val="1514BC98"/>
    <w:rsid w:val="20F211ED"/>
    <w:rsid w:val="215A111A"/>
    <w:rsid w:val="283EE4B0"/>
    <w:rsid w:val="28DB3521"/>
    <w:rsid w:val="2A00A4D4"/>
    <w:rsid w:val="305C5832"/>
    <w:rsid w:val="32A74794"/>
    <w:rsid w:val="32FD265D"/>
    <w:rsid w:val="377C99B7"/>
    <w:rsid w:val="396C290F"/>
    <w:rsid w:val="3977E462"/>
    <w:rsid w:val="3CCC8244"/>
    <w:rsid w:val="3DDE3586"/>
    <w:rsid w:val="3E5733C1"/>
    <w:rsid w:val="41663EEF"/>
    <w:rsid w:val="433BB613"/>
    <w:rsid w:val="49C3F7BB"/>
    <w:rsid w:val="5074FE68"/>
    <w:rsid w:val="5210CEC9"/>
    <w:rsid w:val="558B742A"/>
    <w:rsid w:val="5622ACE8"/>
    <w:rsid w:val="56F72CE1"/>
    <w:rsid w:val="588E9007"/>
    <w:rsid w:val="58C63ED3"/>
    <w:rsid w:val="5A81A92B"/>
    <w:rsid w:val="5B9CFC06"/>
    <w:rsid w:val="5CE75121"/>
    <w:rsid w:val="5D3F9BF9"/>
    <w:rsid w:val="5D9F1117"/>
    <w:rsid w:val="65F9AA9B"/>
    <w:rsid w:val="6E294B8B"/>
    <w:rsid w:val="73ABF3D4"/>
    <w:rsid w:val="74AC706A"/>
    <w:rsid w:val="7C10D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302AEB09-3925-49E0-B9A9-7C60BD66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238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GB"/>
    </w:rPr>
  </w:style>
  <w:style w:type="paragraph" w:customStyle="1" w:styleId="Default">
    <w:name w:val="Default"/>
    <w:rsid w:val="006B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9/05/relationships/documenttasks" Target="documenttasks/documenttasks1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303DF6B0-2C48-48EB-B45E-ABE54034BB85}">
    <t:Anchor>
      <t:Comment id="113496501"/>
    </t:Anchor>
    <t:History>
      <t:Event id="{6D6864EE-F947-4186-AFF0-E84A7A734778}" time="2022-11-07T11:13:29.337Z">
        <t:Attribution userId="S::matthebj@lancaster.ac.uk::7ef021ee-565d-490d-8697-fd71a971d001" userProvider="AD" userName="Matthews, Ben"/>
        <t:Anchor>
          <t:Comment id="113496501"/>
        </t:Anchor>
        <t:Create/>
      </t:Event>
      <t:Event id="{EF11B0C0-5EE2-464A-BFAA-F06C90913ED2}" time="2022-11-07T11:13:29.337Z">
        <t:Attribution userId="S::matthebj@lancaster.ac.uk::7ef021ee-565d-490d-8697-fd71a971d001" userProvider="AD" userName="Matthews, Ben"/>
        <t:Anchor>
          <t:Comment id="113496501"/>
        </t:Anchor>
        <t:Assign userId="S::hinton@lancaster.ac.uk::7be30b9a-c571-49a8-ae43-f46e6a2c1882" userProvider="AD" userName="Hutchinson, Sarah"/>
      </t:Event>
      <t:Event id="{AFE97533-55B6-4588-9E54-618AC768F5F7}" time="2022-11-07T11:13:29.337Z">
        <t:Attribution userId="S::matthebj@lancaster.ac.uk::7ef021ee-565d-490d-8697-fd71a971d001" userProvider="AD" userName="Matthews, Ben"/>
        <t:Anchor>
          <t:Comment id="113496501"/>
        </t:Anchor>
        <t:SetTitle title="@Hutchinson, Sarah do we want a point about managing / developing effective system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EF185240E1940A9742C7C0CB59E93" ma:contentTypeVersion="12" ma:contentTypeDescription="Create a new document." ma:contentTypeScope="" ma:versionID="2798182f5e4354e40cd3a58c44633f90">
  <xsd:schema xmlns:xsd="http://www.w3.org/2001/XMLSchema" xmlns:xs="http://www.w3.org/2001/XMLSchema" xmlns:p="http://schemas.microsoft.com/office/2006/metadata/properties" xmlns:ns3="e2e6b51a-f0e8-4f97-a533-f667cbd0288f" xmlns:ns4="ac100297-6c5d-41f3-bbfc-da9ffe54375b" targetNamespace="http://schemas.microsoft.com/office/2006/metadata/properties" ma:root="true" ma:fieldsID="d38345e1cad83dabe6966bd0808b523d" ns3:_="" ns4:_="">
    <xsd:import namespace="e2e6b51a-f0e8-4f97-a533-f667cbd0288f"/>
    <xsd:import namespace="ac100297-6c5d-41f3-bbfc-da9ffe543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6b51a-f0e8-4f97-a533-f667cbd0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00297-6c5d-41f3-bbfc-da9ffe543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F6B74-253D-449E-BF59-31F53AD52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6b51a-f0e8-4f97-a533-f667cbd0288f"/>
    <ds:schemaRef ds:uri="ac100297-6c5d-41f3-bbfc-da9ffe543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Lancaster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Midda, Naomi</cp:lastModifiedBy>
  <cp:revision>3</cp:revision>
  <cp:lastPrinted>2011-10-05T10:22:00Z</cp:lastPrinted>
  <dcterms:created xsi:type="dcterms:W3CDTF">2024-07-25T22:37:00Z</dcterms:created>
  <dcterms:modified xsi:type="dcterms:W3CDTF">2024-07-29T12:02:00Z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0x0101008B3EF185240E1940A9742C7C0CB59E93</vt:lpwstr>
  </property>
</Properties>
</file>